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BE" w:rsidRDefault="0022379B" w:rsidP="0022379B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79B">
        <w:rPr>
          <w:rFonts w:ascii="Times New Roman" w:hAnsi="Times New Roman" w:cs="Times New Roman"/>
          <w:sz w:val="28"/>
          <w:szCs w:val="28"/>
        </w:rPr>
        <w:t>График дежурств</w:t>
      </w:r>
    </w:p>
    <w:p w:rsidR="0022379B" w:rsidRDefault="007B21AC" w:rsidP="002237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пожароопасный период 2018</w:t>
      </w:r>
      <w:r w:rsidR="005246C5">
        <w:rPr>
          <w:rFonts w:ascii="Times New Roman" w:hAnsi="Times New Roman" w:cs="Times New Roman"/>
          <w:sz w:val="28"/>
          <w:szCs w:val="28"/>
        </w:rPr>
        <w:t xml:space="preserve"> </w:t>
      </w:r>
      <w:r w:rsidR="0022379B">
        <w:rPr>
          <w:rFonts w:ascii="Times New Roman" w:hAnsi="Times New Roman" w:cs="Times New Roman"/>
          <w:sz w:val="28"/>
          <w:szCs w:val="28"/>
        </w:rPr>
        <w:t>г.</w:t>
      </w:r>
      <w:r w:rsidR="001D34DC">
        <w:rPr>
          <w:rFonts w:ascii="Times New Roman" w:hAnsi="Times New Roman" w:cs="Times New Roman"/>
          <w:sz w:val="28"/>
          <w:szCs w:val="28"/>
        </w:rPr>
        <w:t xml:space="preserve"> </w:t>
      </w:r>
      <w:r w:rsidR="007C51F4">
        <w:rPr>
          <w:rFonts w:ascii="Times New Roman" w:hAnsi="Times New Roman" w:cs="Times New Roman"/>
          <w:sz w:val="28"/>
          <w:szCs w:val="28"/>
        </w:rPr>
        <w:t>по  СП «</w:t>
      </w:r>
      <w:proofErr w:type="spellStart"/>
      <w:r w:rsidR="007C51F4"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 w:rsidR="007C51F4">
        <w:rPr>
          <w:rFonts w:ascii="Times New Roman" w:hAnsi="Times New Roman" w:cs="Times New Roman"/>
          <w:sz w:val="28"/>
          <w:szCs w:val="28"/>
        </w:rPr>
        <w:t>»</w:t>
      </w:r>
    </w:p>
    <w:p w:rsidR="00BB5AC1" w:rsidRDefault="00BB5AC1" w:rsidP="0022379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3166"/>
        <w:gridCol w:w="2211"/>
        <w:gridCol w:w="1849"/>
        <w:gridCol w:w="1859"/>
      </w:tblGrid>
      <w:tr w:rsidR="0022379B" w:rsidTr="0022379B">
        <w:tc>
          <w:tcPr>
            <w:tcW w:w="486" w:type="dxa"/>
          </w:tcPr>
          <w:p w:rsidR="0022379B" w:rsidRDefault="0022379B" w:rsidP="0022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66" w:type="dxa"/>
          </w:tcPr>
          <w:p w:rsidR="0022379B" w:rsidRDefault="0022379B" w:rsidP="0022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11" w:type="dxa"/>
          </w:tcPr>
          <w:p w:rsidR="0022379B" w:rsidRDefault="0022379B" w:rsidP="0022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849" w:type="dxa"/>
          </w:tcPr>
          <w:p w:rsidR="0022379B" w:rsidRDefault="0022379B" w:rsidP="0022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дежурства</w:t>
            </w:r>
          </w:p>
        </w:tc>
        <w:tc>
          <w:tcPr>
            <w:tcW w:w="1859" w:type="dxa"/>
          </w:tcPr>
          <w:p w:rsidR="0022379B" w:rsidRDefault="0022379B" w:rsidP="0022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телефонов</w:t>
            </w:r>
          </w:p>
        </w:tc>
      </w:tr>
      <w:tr w:rsidR="0022379B" w:rsidTr="0022379B">
        <w:tc>
          <w:tcPr>
            <w:tcW w:w="486" w:type="dxa"/>
          </w:tcPr>
          <w:p w:rsidR="0022379B" w:rsidRDefault="0022379B" w:rsidP="0022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6" w:type="dxa"/>
          </w:tcPr>
          <w:p w:rsidR="0022379B" w:rsidRDefault="00BB5AC1" w:rsidP="00BB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r w:rsidR="0022379B">
              <w:rPr>
                <w:rFonts w:ascii="Times New Roman" w:hAnsi="Times New Roman" w:cs="Times New Roman"/>
                <w:sz w:val="28"/>
                <w:szCs w:val="28"/>
              </w:rPr>
              <w:t>занова</w:t>
            </w:r>
            <w:proofErr w:type="spellEnd"/>
            <w:r w:rsidR="0022379B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211" w:type="dxa"/>
          </w:tcPr>
          <w:p w:rsidR="0022379B" w:rsidRDefault="0022379B" w:rsidP="0022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Токчин</w:t>
            </w:r>
            <w:proofErr w:type="spellEnd"/>
          </w:p>
        </w:tc>
        <w:tc>
          <w:tcPr>
            <w:tcW w:w="1849" w:type="dxa"/>
          </w:tcPr>
          <w:p w:rsidR="0022379B" w:rsidRDefault="0022379B" w:rsidP="0022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22379B" w:rsidRDefault="00BB5AC1" w:rsidP="0022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89144521849</w:t>
            </w:r>
          </w:p>
        </w:tc>
      </w:tr>
      <w:tr w:rsidR="007B21AC" w:rsidTr="0022379B">
        <w:tc>
          <w:tcPr>
            <w:tcW w:w="486" w:type="dxa"/>
          </w:tcPr>
          <w:p w:rsidR="007B21AC" w:rsidRDefault="007B21AC" w:rsidP="0022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6" w:type="dxa"/>
          </w:tcPr>
          <w:p w:rsidR="007B21AC" w:rsidRDefault="007B21AC" w:rsidP="00BB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Пурбуев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</w:tc>
        <w:tc>
          <w:tcPr>
            <w:tcW w:w="2211" w:type="dxa"/>
          </w:tcPr>
          <w:p w:rsidR="007B21AC" w:rsidRDefault="007B21AC" w:rsidP="0022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9" w:type="dxa"/>
          </w:tcPr>
          <w:p w:rsidR="007B21AC" w:rsidRDefault="007B21AC" w:rsidP="0022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7B21AC" w:rsidRDefault="007B21AC" w:rsidP="0022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89144703436</w:t>
            </w:r>
          </w:p>
          <w:p w:rsidR="007B21AC" w:rsidRDefault="007B21AC" w:rsidP="0022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79B" w:rsidTr="0022379B">
        <w:tc>
          <w:tcPr>
            <w:tcW w:w="486" w:type="dxa"/>
          </w:tcPr>
          <w:p w:rsidR="0022379B" w:rsidRDefault="007B21AC" w:rsidP="0022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6" w:type="dxa"/>
          </w:tcPr>
          <w:p w:rsidR="0022379B" w:rsidRDefault="0022379B" w:rsidP="00BB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Дашинимаев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Ц.Б.</w:t>
            </w:r>
          </w:p>
          <w:p w:rsidR="00BB5AC1" w:rsidRDefault="00BB5AC1" w:rsidP="00BB5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2379B" w:rsidRDefault="0022379B" w:rsidP="0022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ТоСШ</w:t>
            </w:r>
            <w:proofErr w:type="spellEnd"/>
          </w:p>
        </w:tc>
        <w:tc>
          <w:tcPr>
            <w:tcW w:w="1849" w:type="dxa"/>
          </w:tcPr>
          <w:p w:rsidR="0022379B" w:rsidRDefault="0022379B" w:rsidP="0022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22379B" w:rsidRDefault="00BB5AC1" w:rsidP="0022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89144804257</w:t>
            </w:r>
          </w:p>
        </w:tc>
      </w:tr>
      <w:tr w:rsidR="0022379B" w:rsidTr="0022379B">
        <w:tc>
          <w:tcPr>
            <w:tcW w:w="486" w:type="dxa"/>
          </w:tcPr>
          <w:p w:rsidR="0022379B" w:rsidRDefault="007B21AC" w:rsidP="0022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6" w:type="dxa"/>
          </w:tcPr>
          <w:p w:rsidR="0022379B" w:rsidRDefault="0022379B" w:rsidP="00BB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Нацакдоржиева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Ж.П.</w:t>
            </w:r>
          </w:p>
          <w:p w:rsidR="00BB5AC1" w:rsidRDefault="00BB5AC1" w:rsidP="00BB5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2379B" w:rsidRDefault="0022379B" w:rsidP="0022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1849" w:type="dxa"/>
          </w:tcPr>
          <w:p w:rsidR="0022379B" w:rsidRDefault="0022379B" w:rsidP="0022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22379B" w:rsidRDefault="00BB5AC1" w:rsidP="0022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89141301885</w:t>
            </w:r>
          </w:p>
        </w:tc>
      </w:tr>
      <w:tr w:rsidR="0022379B" w:rsidTr="0022379B">
        <w:tc>
          <w:tcPr>
            <w:tcW w:w="486" w:type="dxa"/>
          </w:tcPr>
          <w:p w:rsidR="0022379B" w:rsidRDefault="007B21AC" w:rsidP="0022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6" w:type="dxa"/>
          </w:tcPr>
          <w:p w:rsidR="0022379B" w:rsidRDefault="0022379B" w:rsidP="00BB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Нацакдоржиев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Ч.Б.</w:t>
            </w:r>
          </w:p>
          <w:p w:rsidR="00BB5AC1" w:rsidRDefault="00BB5AC1" w:rsidP="00BB5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2379B" w:rsidRDefault="007B21AC" w:rsidP="0022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 «Туя</w:t>
            </w:r>
            <w:r w:rsidR="002237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9" w:type="dxa"/>
          </w:tcPr>
          <w:p w:rsidR="0022379B" w:rsidRDefault="0022379B" w:rsidP="0022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9" w:type="dxa"/>
          </w:tcPr>
          <w:p w:rsidR="0022379B" w:rsidRDefault="00BB5AC1" w:rsidP="0022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89143604004</w:t>
            </w:r>
          </w:p>
        </w:tc>
      </w:tr>
      <w:tr w:rsidR="0022379B" w:rsidTr="0022379B">
        <w:tc>
          <w:tcPr>
            <w:tcW w:w="486" w:type="dxa"/>
          </w:tcPr>
          <w:p w:rsidR="0022379B" w:rsidRDefault="007B21AC" w:rsidP="0022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6" w:type="dxa"/>
          </w:tcPr>
          <w:p w:rsidR="0022379B" w:rsidRDefault="0022379B" w:rsidP="00BB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Дугаржапова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  <w:p w:rsidR="00BB5AC1" w:rsidRDefault="00BB5AC1" w:rsidP="00BB5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2379B" w:rsidRDefault="0022379B" w:rsidP="0022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ДИПИ</w:t>
            </w:r>
          </w:p>
        </w:tc>
        <w:tc>
          <w:tcPr>
            <w:tcW w:w="1849" w:type="dxa"/>
          </w:tcPr>
          <w:p w:rsidR="0022379B" w:rsidRDefault="0022379B" w:rsidP="0022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22379B" w:rsidRDefault="00BB5AC1" w:rsidP="0022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89145033378</w:t>
            </w:r>
          </w:p>
        </w:tc>
      </w:tr>
      <w:tr w:rsidR="0022379B" w:rsidTr="00BB5AC1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486" w:type="dxa"/>
          </w:tcPr>
          <w:p w:rsidR="0022379B" w:rsidRDefault="007B21AC" w:rsidP="0022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66" w:type="dxa"/>
          </w:tcPr>
          <w:p w:rsidR="0022379B" w:rsidRDefault="007C51F4" w:rsidP="00BB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BB5AC1" w:rsidRDefault="00BB5AC1" w:rsidP="00BB5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2379B" w:rsidRDefault="007C51F4" w:rsidP="007C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1849" w:type="dxa"/>
          </w:tcPr>
          <w:p w:rsidR="0022379B" w:rsidRDefault="0022379B" w:rsidP="0022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22379B" w:rsidRDefault="007C51F4" w:rsidP="0022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89144687304</w:t>
            </w:r>
          </w:p>
        </w:tc>
      </w:tr>
      <w:tr w:rsidR="0022379B" w:rsidTr="0022379B">
        <w:tc>
          <w:tcPr>
            <w:tcW w:w="486" w:type="dxa"/>
          </w:tcPr>
          <w:p w:rsidR="0022379B" w:rsidRDefault="007B21AC" w:rsidP="0022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66" w:type="dxa"/>
          </w:tcPr>
          <w:p w:rsidR="0022379B" w:rsidRDefault="0022379B" w:rsidP="00BB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Нанзатова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  <w:p w:rsidR="00BB5AC1" w:rsidRDefault="00BB5AC1" w:rsidP="00BB5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2379B" w:rsidRDefault="0022379B" w:rsidP="0022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ветслужба</w:t>
            </w:r>
          </w:p>
        </w:tc>
        <w:tc>
          <w:tcPr>
            <w:tcW w:w="1849" w:type="dxa"/>
          </w:tcPr>
          <w:p w:rsidR="0022379B" w:rsidRDefault="0022379B" w:rsidP="0022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22379B" w:rsidRDefault="00BB5AC1" w:rsidP="0022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89145139314</w:t>
            </w:r>
          </w:p>
        </w:tc>
      </w:tr>
    </w:tbl>
    <w:p w:rsidR="00BB5AC1" w:rsidRDefault="00BB5AC1" w:rsidP="00BB5A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организаций могут в дни дежурств назначить своих работников учреждения.</w:t>
      </w:r>
    </w:p>
    <w:p w:rsidR="00BB5AC1" w:rsidRPr="00BB5AC1" w:rsidRDefault="00BB5AC1" w:rsidP="00BB5AC1">
      <w:pPr>
        <w:rPr>
          <w:rFonts w:ascii="Times New Roman" w:hAnsi="Times New Roman" w:cs="Times New Roman"/>
          <w:sz w:val="28"/>
          <w:szCs w:val="28"/>
        </w:rPr>
      </w:pPr>
    </w:p>
    <w:p w:rsidR="00BB5AC1" w:rsidRPr="00BB5AC1" w:rsidRDefault="00BB5AC1" w:rsidP="00BB5AC1">
      <w:pPr>
        <w:rPr>
          <w:rFonts w:ascii="Times New Roman" w:hAnsi="Times New Roman" w:cs="Times New Roman"/>
          <w:sz w:val="28"/>
          <w:szCs w:val="28"/>
        </w:rPr>
      </w:pPr>
    </w:p>
    <w:p w:rsidR="00BB5AC1" w:rsidRPr="00BB5AC1" w:rsidRDefault="00BB5AC1" w:rsidP="00BB5AC1">
      <w:pPr>
        <w:rPr>
          <w:rFonts w:ascii="Times New Roman" w:hAnsi="Times New Roman" w:cs="Times New Roman"/>
          <w:sz w:val="28"/>
          <w:szCs w:val="28"/>
        </w:rPr>
      </w:pPr>
    </w:p>
    <w:p w:rsidR="00BB5AC1" w:rsidRPr="00BB5AC1" w:rsidRDefault="00BB5AC1" w:rsidP="00BB5AC1">
      <w:pPr>
        <w:rPr>
          <w:rFonts w:ascii="Times New Roman" w:hAnsi="Times New Roman" w:cs="Times New Roman"/>
          <w:sz w:val="28"/>
          <w:szCs w:val="28"/>
        </w:rPr>
      </w:pPr>
    </w:p>
    <w:p w:rsidR="00BB5AC1" w:rsidRDefault="00BB5AC1" w:rsidP="00BB5AC1">
      <w:pPr>
        <w:rPr>
          <w:rFonts w:ascii="Times New Roman" w:hAnsi="Times New Roman" w:cs="Times New Roman"/>
          <w:sz w:val="28"/>
          <w:szCs w:val="28"/>
        </w:rPr>
      </w:pPr>
    </w:p>
    <w:p w:rsidR="00BB5AC1" w:rsidRPr="00BB5AC1" w:rsidRDefault="00BB5AC1" w:rsidP="00BB5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sectPr w:rsidR="00BB5AC1" w:rsidRPr="00BB5AC1" w:rsidSect="004A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79B"/>
    <w:rsid w:val="001D34DC"/>
    <w:rsid w:val="0021797A"/>
    <w:rsid w:val="0022379B"/>
    <w:rsid w:val="004A1DBE"/>
    <w:rsid w:val="005246C5"/>
    <w:rsid w:val="007B21AC"/>
    <w:rsid w:val="007C51F4"/>
    <w:rsid w:val="00876DA2"/>
    <w:rsid w:val="00890DCF"/>
    <w:rsid w:val="00BB5AC1"/>
    <w:rsid w:val="00D64875"/>
    <w:rsid w:val="00D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кекс</cp:lastModifiedBy>
  <cp:revision>10</cp:revision>
  <cp:lastPrinted>2018-02-25T05:09:00Z</cp:lastPrinted>
  <dcterms:created xsi:type="dcterms:W3CDTF">2017-03-10T06:06:00Z</dcterms:created>
  <dcterms:modified xsi:type="dcterms:W3CDTF">2018-02-25T05:09:00Z</dcterms:modified>
</cp:coreProperties>
</file>